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:rsidR="00E91D9D" w:rsidRPr="00C950E7" w:rsidRDefault="00695113" w:rsidP="0060392E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Exercise of Public Awareness Public Education: Community</w:t>
      </w:r>
      <w:r w:rsidR="0060392E">
        <w:rPr>
          <w:rStyle w:val="Hyperlink"/>
          <w:color w:val="auto"/>
          <w:u w:val="none"/>
        </w:rPr>
        <w:t xml:space="preserve"> 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:rsidR="0060392E" w:rsidRDefault="0060392E" w:rsidP="0060392E">
      <w:pPr>
        <w:pStyle w:val="Heading1"/>
      </w:pPr>
    </w:p>
    <w:p w:rsidR="0060392E" w:rsidRPr="0060392E" w:rsidRDefault="00695113" w:rsidP="0060392E">
      <w:pPr>
        <w:pStyle w:val="Heading1"/>
      </w:pPr>
      <w:r>
        <w:t>Exercise of Public Awareness Public Education: Community</w:t>
      </w:r>
      <w:r w:rsidR="0060392E" w:rsidRPr="0060392E">
        <w:t xml:space="preserve"> </w:t>
      </w:r>
    </w:p>
    <w:p w:rsidR="00DD5623" w:rsidRDefault="008A1518" w:rsidP="0060392E">
      <w:pPr>
        <w:rPr>
          <w:rStyle w:val="Heading2Cha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4672" wp14:editId="02A07349">
                <wp:simplePos x="0" y="0"/>
                <wp:positionH relativeFrom="column">
                  <wp:posOffset>-171450</wp:posOffset>
                </wp:positionH>
                <wp:positionV relativeFrom="paragraph">
                  <wp:posOffset>180340</wp:posOffset>
                </wp:positionV>
                <wp:extent cx="9353550" cy="2476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8" w:rsidRPr="008A1518" w:rsidRDefault="00695113" w:rsidP="008A1518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1</w:t>
                            </w:r>
                            <w:r w:rsidR="008A1518" w:rsidRPr="008A1518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. Communication with Community </w:t>
                            </w:r>
                          </w:p>
                          <w:p w:rsidR="008A1518" w:rsidRPr="008A1518" w:rsidRDefault="008A1518" w:rsidP="008A1518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Where do you discuss things in your community? You can choose 1 answer from the following :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Community Meeting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Religious Meeting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Others? mention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How do you get information from your community?  You can choose 1 answer from the following :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Religious institutions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Friends/other people in the community (informal) 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From local government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Red Cross Branch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Academic Institution</w:t>
                            </w:r>
                          </w:p>
                          <w:p w:rsidR="008A1518" w:rsidRPr="008A1518" w:rsidRDefault="008A1518" w:rsidP="008D56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Other NGOs</w:t>
                            </w:r>
                          </w:p>
                          <w:p w:rsidR="008A1518" w:rsidRPr="008A1518" w:rsidRDefault="008A1518" w:rsidP="008A151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A1518" w:rsidRPr="008A1518" w:rsidRDefault="008A1518" w:rsidP="008A151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A1518" w:rsidRPr="008A1518" w:rsidRDefault="008A1518" w:rsidP="008A151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4.2pt;width:736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">
                <v:textbox>
                  <w:txbxContent>
                    <w:p w:rsidR="008A1518" w:rsidRPr="008A1518" w:rsidRDefault="00695113" w:rsidP="008A1518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1</w:t>
                      </w:r>
                      <w:r w:rsidR="008A1518" w:rsidRPr="008A1518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. Communication with Community </w:t>
                      </w:r>
                    </w:p>
                    <w:p w:rsidR="008A1518" w:rsidRPr="008A1518" w:rsidRDefault="008A1518" w:rsidP="008A1518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Where do you discuss things in your community? You can choose 1 answer from the following :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Community Meeting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Religious Meeting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Others? mention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How do you get information from your community?  You can choose 1 answer from the following :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Religious institutions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 xml:space="preserve">Friends/other people in the community (informal) 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From local government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Red Cross Branch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Academic Institution</w:t>
                      </w:r>
                    </w:p>
                    <w:p w:rsidR="008A1518" w:rsidRPr="008A1518" w:rsidRDefault="008A1518" w:rsidP="008D56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Theme="minorBidi" w:hAnsiTheme="minorBidi" w:cstheme="minorBidi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</w:rPr>
                        <w:t>Other NGOs</w:t>
                      </w:r>
                    </w:p>
                    <w:p w:rsidR="008A1518" w:rsidRPr="008A1518" w:rsidRDefault="008A1518" w:rsidP="008A1518">
                      <w:pPr>
                        <w:rPr>
                          <w:szCs w:val="22"/>
                        </w:rPr>
                      </w:pPr>
                    </w:p>
                    <w:p w:rsidR="008A1518" w:rsidRPr="008A1518" w:rsidRDefault="008A1518" w:rsidP="008A1518">
                      <w:pPr>
                        <w:rPr>
                          <w:szCs w:val="22"/>
                        </w:rPr>
                      </w:pPr>
                    </w:p>
                    <w:p w:rsidR="008A1518" w:rsidRPr="008A1518" w:rsidRDefault="008A1518" w:rsidP="008A1518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DF4F" wp14:editId="75E6CE36">
                <wp:simplePos x="0" y="0"/>
                <wp:positionH relativeFrom="column">
                  <wp:posOffset>38100</wp:posOffset>
                </wp:positionH>
                <wp:positionV relativeFrom="paragraph">
                  <wp:posOffset>-312420</wp:posOffset>
                </wp:positionV>
                <wp:extent cx="9353550" cy="3276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8" w:rsidRPr="00695113" w:rsidRDefault="008A1518" w:rsidP="00695113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8A1518">
                              <w:rPr>
                                <w:b/>
                                <w:szCs w:val="22"/>
                              </w:rPr>
                              <w:t>2. Family Response</w:t>
                            </w:r>
                          </w:p>
                          <w:tbl>
                            <w:tblPr>
                              <w:tblW w:w="142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6"/>
                              <w:gridCol w:w="6135"/>
                              <w:gridCol w:w="7322"/>
                            </w:tblGrid>
                            <w:tr w:rsidR="008A1518" w:rsidRPr="008A1518" w:rsidTr="00695113">
                              <w:trPr>
                                <w:trHeight w:val="1123"/>
                              </w:trPr>
                              <w:tc>
                                <w:tcPr>
                                  <w:tcW w:w="826" w:type="dxa"/>
                                </w:tcPr>
                                <w:p w:rsidR="008A1518" w:rsidRPr="00695113" w:rsidRDefault="008A1518" w:rsidP="001B0EBD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135" w:type="dxa"/>
                                </w:tcPr>
                                <w:p w:rsidR="008A1518" w:rsidRPr="00695113" w:rsidRDefault="008A1518" w:rsidP="003C64C5">
                                  <w:pPr>
                                    <w:ind w:left="-18" w:firstLine="18"/>
                                    <w:rPr>
                                      <w:rFonts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When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hearing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a flood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warning or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danger signs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,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>what will you</w:t>
                                  </w:r>
                                  <w:r w:rsidRPr="00695113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695113">
                                    <w:rPr>
                                      <w:rStyle w:val="hps"/>
                                      <w:rFonts w:cs="Arial"/>
                                      <w:szCs w:val="22"/>
                                    </w:rPr>
                                    <w:t xml:space="preserve">do? </w:t>
                                  </w: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695113" w:rsidRDefault="008A1518" w:rsidP="00DD3766">
                                  <w:pPr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</w:rPr>
                                    <w:t>(choose 1 answer)</w:t>
                                  </w: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2" w:type="dxa"/>
                                </w:tcPr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>Bring important stuffs (e.g., disaster preparedness bag)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>Bring medicine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 xml:space="preserve">Elevating places to put stuff at home 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>Assisting children, pregnant women, elder and disable people reach evacuation areas.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>Spreading information to others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441"/>
                                    </w:tabs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</w:rPr>
                                    <w:t xml:space="preserve">Others: ____________________ </w:t>
                                  </w:r>
                                </w:p>
                              </w:tc>
                            </w:tr>
                            <w:tr w:rsidR="008A1518" w:rsidRPr="008A1518" w:rsidTr="00695113">
                              <w:trPr>
                                <w:trHeight w:val="1123"/>
                              </w:trPr>
                              <w:tc>
                                <w:tcPr>
                                  <w:tcW w:w="826" w:type="dxa"/>
                                </w:tcPr>
                                <w:p w:rsidR="008A1518" w:rsidRPr="00695113" w:rsidRDefault="008A1518" w:rsidP="003C64C5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35" w:type="dxa"/>
                                </w:tcPr>
                                <w:p w:rsidR="008A1518" w:rsidRPr="00695113" w:rsidRDefault="008A1518" w:rsidP="003C64C5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When will you and your family decide to evacute? </w:t>
                                  </w: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695113" w:rsidRDefault="008A1518" w:rsidP="003C64C5">
                                  <w:pPr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</w:rPr>
                                    <w:t>(choose 1 answer)</w:t>
                                  </w: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2" w:type="dxa"/>
                                </w:tcPr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After hearing a flood warning 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>After the flood reaches certain level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After the flood occurs in certain periods 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>After power is turned off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>I do not need to evacuate</w:t>
                                  </w:r>
                                </w:p>
                              </w:tc>
                            </w:tr>
                            <w:tr w:rsidR="008A1518" w:rsidRPr="00DD3766" w:rsidTr="00695113">
                              <w:trPr>
                                <w:trHeight w:val="1082"/>
                              </w:trPr>
                              <w:tc>
                                <w:tcPr>
                                  <w:tcW w:w="826" w:type="dxa"/>
                                </w:tcPr>
                                <w:p w:rsidR="008A1518" w:rsidRPr="00695113" w:rsidRDefault="008A1518" w:rsidP="003C64C5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135" w:type="dxa"/>
                                </w:tcPr>
                                <w:p w:rsidR="008A1518" w:rsidRPr="00695113" w:rsidRDefault="008A1518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If flood occurs, Where will you evacuate? </w:t>
                                  </w:r>
                                </w:p>
                                <w:p w:rsidR="008A1518" w:rsidRPr="00695113" w:rsidRDefault="008A1518" w:rsidP="00DD3766">
                                  <w:pPr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</w:rPr>
                                    <w:t>(choose 1 answer)</w:t>
                                  </w:r>
                                  <w:r w:rsidRPr="00695113">
                                    <w:rPr>
                                      <w:rFonts w:cs="Arial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8A1518" w:rsidRPr="00695113" w:rsidRDefault="008A1518" w:rsidP="003C64C5">
                                  <w:pPr>
                                    <w:pStyle w:val="BodyText2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2" w:type="dxa"/>
                                </w:tcPr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>Agreed evacuation areas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 xml:space="preserve">To relatives’ house </w:t>
                                  </w:r>
                                </w:p>
                                <w:p w:rsidR="008A1518" w:rsidRPr="00695113" w:rsidRDefault="008A1518" w:rsidP="008D5668">
                                  <w:pPr>
                                    <w:pStyle w:val="ColorfulList-Accent11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441"/>
                                    <w:jc w:val="left"/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</w:pPr>
                                  <w:r w:rsidRPr="00695113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Cs w:val="22"/>
                                    </w:rPr>
                                    <w:t>Others: __________________________</w:t>
                                  </w:r>
                                </w:p>
                              </w:tc>
                            </w:tr>
                          </w:tbl>
                          <w:p w:rsidR="008A1518" w:rsidRPr="002E55D7" w:rsidRDefault="008A1518" w:rsidP="008A15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pt;margin-top:-24.6pt;width:736.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">
                <v:textbox>
                  <w:txbxContent>
                    <w:p w:rsidR="008A1518" w:rsidRPr="00695113" w:rsidRDefault="008A1518" w:rsidP="00695113">
                      <w:pPr>
                        <w:rPr>
                          <w:b/>
                          <w:szCs w:val="22"/>
                        </w:rPr>
                      </w:pPr>
                      <w:r w:rsidRPr="008A1518">
                        <w:rPr>
                          <w:b/>
                          <w:szCs w:val="22"/>
                        </w:rPr>
                        <w:t>2. Family Response</w:t>
                      </w:r>
                    </w:p>
                    <w:tbl>
                      <w:tblPr>
                        <w:tblW w:w="142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6"/>
                        <w:gridCol w:w="6135"/>
                        <w:gridCol w:w="7322"/>
                      </w:tblGrid>
                      <w:tr w:rsidR="008A1518" w:rsidRPr="008A1518" w:rsidTr="00695113">
                        <w:trPr>
                          <w:trHeight w:val="1123"/>
                        </w:trPr>
                        <w:tc>
                          <w:tcPr>
                            <w:tcW w:w="826" w:type="dxa"/>
                          </w:tcPr>
                          <w:p w:rsidR="008A1518" w:rsidRPr="00695113" w:rsidRDefault="008A1518" w:rsidP="001B0EBD">
                            <w:pPr>
                              <w:jc w:val="center"/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135" w:type="dxa"/>
                          </w:tcPr>
                          <w:p w:rsidR="008A1518" w:rsidRPr="00695113" w:rsidRDefault="008A1518" w:rsidP="003C64C5">
                            <w:pPr>
                              <w:ind w:left="-18" w:firstLine="18"/>
                              <w:rPr>
                                <w:rFonts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When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hearing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a flood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warning or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danger signs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>what will you</w:t>
                            </w:r>
                            <w:r w:rsidRPr="0069511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695113">
                              <w:rPr>
                                <w:rStyle w:val="hps"/>
                                <w:rFonts w:cs="Arial"/>
                                <w:szCs w:val="22"/>
                              </w:rPr>
                              <w:t xml:space="preserve">do? </w:t>
                            </w: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695113" w:rsidRDefault="008A1518" w:rsidP="00DD3766">
                            <w:pPr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</w:rPr>
                              <w:t>(choose 1 answer)</w:t>
                            </w: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322" w:type="dxa"/>
                          </w:tcPr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>Bring important stuffs (e.g., disaster preparedness bag)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>Bring medicine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 xml:space="preserve">Elevating places to put stuff at home 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>Assisting children, pregnant women, elder and disable people reach evacuation areas.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>Spreading information to others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41"/>
                              </w:tabs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t xml:space="preserve">Others: ____________________ </w:t>
                            </w:r>
                          </w:p>
                        </w:tc>
                      </w:tr>
                      <w:tr w:rsidR="008A1518" w:rsidRPr="008A1518" w:rsidTr="00695113">
                        <w:trPr>
                          <w:trHeight w:val="1123"/>
                        </w:trPr>
                        <w:tc>
                          <w:tcPr>
                            <w:tcW w:w="826" w:type="dxa"/>
                          </w:tcPr>
                          <w:p w:rsidR="008A1518" w:rsidRPr="00695113" w:rsidRDefault="008A1518" w:rsidP="003C64C5">
                            <w:pPr>
                              <w:jc w:val="center"/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35" w:type="dxa"/>
                          </w:tcPr>
                          <w:p w:rsidR="008A1518" w:rsidRPr="00695113" w:rsidRDefault="008A1518" w:rsidP="003C64C5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When will you and your family decide to evacute? </w:t>
                            </w: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695113" w:rsidRDefault="008A1518" w:rsidP="003C64C5">
                            <w:pPr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</w:rPr>
                              <w:t>(choose 1 answer)</w:t>
                            </w: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322" w:type="dxa"/>
                          </w:tcPr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 xml:space="preserve">After hearing a flood warning 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>After the flood reaches certain level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 xml:space="preserve">After the flood occurs in certain periods 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>After power is turned off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>I do not need to evacuate</w:t>
                            </w:r>
                          </w:p>
                        </w:tc>
                      </w:tr>
                      <w:tr w:rsidR="008A1518" w:rsidRPr="00DD3766" w:rsidTr="00695113">
                        <w:trPr>
                          <w:trHeight w:val="1082"/>
                        </w:trPr>
                        <w:tc>
                          <w:tcPr>
                            <w:tcW w:w="826" w:type="dxa"/>
                          </w:tcPr>
                          <w:p w:rsidR="008A1518" w:rsidRPr="00695113" w:rsidRDefault="008A1518" w:rsidP="003C64C5">
                            <w:pPr>
                              <w:jc w:val="center"/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135" w:type="dxa"/>
                          </w:tcPr>
                          <w:p w:rsidR="008A1518" w:rsidRPr="00695113" w:rsidRDefault="008A1518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If flood occurs, Where will you evacuate? </w:t>
                            </w:r>
                          </w:p>
                          <w:p w:rsidR="008A1518" w:rsidRPr="00695113" w:rsidRDefault="008A1518" w:rsidP="00DD3766">
                            <w:pPr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</w:rPr>
                              <w:t>(choose 1 answer)</w:t>
                            </w:r>
                            <w:r w:rsidRPr="00695113">
                              <w:rPr>
                                <w:rFonts w:cs="Arial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A1518" w:rsidRPr="00695113" w:rsidRDefault="008A1518" w:rsidP="003C64C5">
                            <w:pPr>
                              <w:pStyle w:val="BodyText2"/>
                              <w:ind w:left="0"/>
                              <w:jc w:val="left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322" w:type="dxa"/>
                          </w:tcPr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>Agreed evacuation areas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 xml:space="preserve">To relatives’ house </w:t>
                            </w:r>
                          </w:p>
                          <w:p w:rsidR="008A1518" w:rsidRPr="00695113" w:rsidRDefault="008A1518" w:rsidP="008D5668">
                            <w:pPr>
                              <w:pStyle w:val="ColorfulList-Accent11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441"/>
                              <w:jc w:val="left"/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</w:pPr>
                            <w:r w:rsidRPr="00695113">
                              <w:rPr>
                                <w:rFonts w:ascii="Arial" w:hAnsi="Arial" w:cs="Arial"/>
                                <w:noProof/>
                                <w:color w:val="000000"/>
                                <w:szCs w:val="22"/>
                              </w:rPr>
                              <w:t>Others: __________________________</w:t>
                            </w:r>
                          </w:p>
                        </w:tc>
                      </w:tr>
                    </w:tbl>
                    <w:p w:rsidR="008A1518" w:rsidRPr="002E55D7" w:rsidRDefault="008A1518" w:rsidP="008A151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695113" w:rsidP="008A15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4A26C" wp14:editId="4CA7F2CF">
                <wp:simplePos x="0" y="0"/>
                <wp:positionH relativeFrom="column">
                  <wp:posOffset>38100</wp:posOffset>
                </wp:positionH>
                <wp:positionV relativeFrom="paragraph">
                  <wp:posOffset>198755</wp:posOffset>
                </wp:positionV>
                <wp:extent cx="9353550" cy="2371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8" w:rsidRPr="00695113" w:rsidRDefault="008A1518" w:rsidP="00695113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3. Family Preparedness</w:t>
                            </w:r>
                          </w:p>
                          <w:tbl>
                            <w:tblPr>
                              <w:tblW w:w="142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3"/>
                              <w:gridCol w:w="6116"/>
                              <w:gridCol w:w="7344"/>
                            </w:tblGrid>
                            <w:tr w:rsidR="008A1518" w:rsidRPr="008A1518" w:rsidTr="00695113">
                              <w:trPr>
                                <w:trHeight w:val="1242"/>
                              </w:trPr>
                              <w:tc>
                                <w:tcPr>
                                  <w:tcW w:w="823" w:type="dxa"/>
                                </w:tcPr>
                                <w:p w:rsidR="008A1518" w:rsidRPr="008A1518" w:rsidRDefault="008A1518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a. </w:t>
                                  </w:r>
                                </w:p>
                              </w:tc>
                              <w:tc>
                                <w:tcPr>
                                  <w:tcW w:w="6116" w:type="dxa"/>
                                </w:tcPr>
                                <w:p w:rsidR="008A1518" w:rsidRPr="008A1518" w:rsidRDefault="008A1518" w:rsidP="00F64A46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What have supplies or other things that could be used in case of disasters? 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Food Supplies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School kit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Family Kit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3942"/>
                                    </w:tabs>
                                    <w:ind w:left="539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8A1518" w:rsidRPr="008A1518" w:rsidTr="00695113">
                              <w:trPr>
                                <w:trHeight w:val="1830"/>
                              </w:trPr>
                              <w:tc>
                                <w:tcPr>
                                  <w:tcW w:w="823" w:type="dxa"/>
                                </w:tcPr>
                                <w:p w:rsidR="008A1518" w:rsidRPr="008A1518" w:rsidRDefault="008A1518" w:rsidP="003C64C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16" w:type="dxa"/>
                                </w:tcPr>
                                <w:p w:rsidR="008A1518" w:rsidRPr="008A1518" w:rsidRDefault="008A1518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What actions that your family planned to be done in case of disasters?</w:t>
                                  </w:r>
                                </w:p>
                                <w:p w:rsidR="008A1518" w:rsidRPr="008A1518" w:rsidRDefault="008A1518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8A1518" w:rsidRDefault="008A1518" w:rsidP="003C64C5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Answers are not read and might be more than 1) </w:t>
                                  </w:r>
                                </w:p>
                                <w:p w:rsidR="008A1518" w:rsidRPr="008A1518" w:rsidRDefault="008A1518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b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8A1518" w:rsidRDefault="008A1518" w:rsidP="003C64C5">
                                  <w:pPr>
                                    <w:pStyle w:val="BodyText2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4" w:type="dxa"/>
                                </w:tcPr>
                                <w:p w:rsidR="008A1518" w:rsidRPr="008A1518" w:rsidRDefault="008A1518" w:rsidP="008D5668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stuff that would be brought when you have to be evacuated (e.g., important documents, medicine)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evacuation plan for family members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Preparing lists of important phone numbers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Listening weather forecast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BodyText2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num" w:pos="531"/>
                                    </w:tabs>
                                    <w:ind w:left="53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</w:t>
                                  </w:r>
                                </w:p>
                              </w:tc>
                            </w:tr>
                          </w:tbl>
                          <w:p w:rsidR="008A1518" w:rsidRPr="008A1518" w:rsidRDefault="008A1518" w:rsidP="008A151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15.65pt;width:736.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">
                <v:textbox>
                  <w:txbxContent>
                    <w:p w:rsidR="008A1518" w:rsidRPr="00695113" w:rsidRDefault="008A1518" w:rsidP="00695113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3. Family Preparedness</w:t>
                      </w:r>
                    </w:p>
                    <w:tbl>
                      <w:tblPr>
                        <w:tblW w:w="142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3"/>
                        <w:gridCol w:w="6116"/>
                        <w:gridCol w:w="7344"/>
                      </w:tblGrid>
                      <w:tr w:rsidR="008A1518" w:rsidRPr="008A1518" w:rsidTr="00695113">
                        <w:trPr>
                          <w:trHeight w:val="1242"/>
                        </w:trPr>
                        <w:tc>
                          <w:tcPr>
                            <w:tcW w:w="823" w:type="dxa"/>
                          </w:tcPr>
                          <w:p w:rsidR="008A1518" w:rsidRPr="008A1518" w:rsidRDefault="008A1518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a. </w:t>
                            </w:r>
                          </w:p>
                        </w:tc>
                        <w:tc>
                          <w:tcPr>
                            <w:tcW w:w="6116" w:type="dxa"/>
                          </w:tcPr>
                          <w:p w:rsidR="008A1518" w:rsidRPr="008A1518" w:rsidRDefault="008A1518" w:rsidP="00F64A46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What have supplies or other things that could be used in case of disasters? </w:t>
                            </w:r>
                          </w:p>
                        </w:tc>
                        <w:tc>
                          <w:tcPr>
                            <w:tcW w:w="7344" w:type="dxa"/>
                          </w:tcPr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Food Supplies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School kit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Family Kit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942"/>
                              </w:tabs>
                              <w:ind w:left="539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</w:t>
                            </w:r>
                          </w:p>
                        </w:tc>
                      </w:tr>
                      <w:tr w:rsidR="008A1518" w:rsidRPr="008A1518" w:rsidTr="00695113">
                        <w:trPr>
                          <w:trHeight w:val="1830"/>
                        </w:trPr>
                        <w:tc>
                          <w:tcPr>
                            <w:tcW w:w="823" w:type="dxa"/>
                          </w:tcPr>
                          <w:p w:rsidR="008A1518" w:rsidRPr="008A1518" w:rsidRDefault="008A1518" w:rsidP="003C6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16" w:type="dxa"/>
                          </w:tcPr>
                          <w:p w:rsidR="008A1518" w:rsidRPr="008A1518" w:rsidRDefault="008A1518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What actions that your family planned to be done in case of disasters?</w:t>
                            </w:r>
                          </w:p>
                          <w:p w:rsidR="008A1518" w:rsidRPr="008A1518" w:rsidRDefault="008A1518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8A1518" w:rsidRDefault="008A1518" w:rsidP="003C64C5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Answers are not read and might be more than 1) </w:t>
                            </w:r>
                          </w:p>
                          <w:p w:rsidR="008A1518" w:rsidRPr="008A1518" w:rsidRDefault="008A1518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8A1518" w:rsidRPr="008A1518" w:rsidRDefault="008A1518" w:rsidP="003C64C5">
                            <w:pPr>
                              <w:pStyle w:val="BodyText2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344" w:type="dxa"/>
                          </w:tcPr>
                          <w:p w:rsidR="008A1518" w:rsidRPr="008A1518" w:rsidRDefault="008A1518" w:rsidP="008D5668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stuff that would be brought when you have to be evacuated (e.g., important documents, medicine) </w:t>
                            </w:r>
                          </w:p>
                          <w:p w:rsidR="008A1518" w:rsidRPr="008A1518" w:rsidRDefault="008A1518" w:rsidP="008D5668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evacuation plan for family members </w:t>
                            </w:r>
                          </w:p>
                          <w:p w:rsidR="008A1518" w:rsidRPr="008A1518" w:rsidRDefault="008A1518" w:rsidP="008D5668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Preparing lists of important phone numbers </w:t>
                            </w:r>
                          </w:p>
                          <w:p w:rsidR="008A1518" w:rsidRPr="008A1518" w:rsidRDefault="008A1518" w:rsidP="008D5668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Listening weather forecast</w:t>
                            </w:r>
                          </w:p>
                          <w:p w:rsidR="008A1518" w:rsidRPr="008A1518" w:rsidRDefault="008A1518" w:rsidP="008D5668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531"/>
                              </w:tabs>
                              <w:ind w:left="53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</w:t>
                            </w:r>
                          </w:p>
                        </w:tc>
                      </w:tr>
                    </w:tbl>
                    <w:p w:rsidR="008A1518" w:rsidRPr="008A1518" w:rsidRDefault="008A1518" w:rsidP="008A1518">
                      <w:pPr>
                        <w:jc w:val="center"/>
                        <w:rPr>
                          <w:rFonts w:asciiTheme="minorBidi" w:hAnsiTheme="minorBid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18" w:rsidRDefault="008A1518" w:rsidP="008A1518">
      <w:r>
        <w:br w:type="page"/>
      </w:r>
    </w:p>
    <w:p w:rsidR="008A1518" w:rsidRDefault="00695113" w:rsidP="008A151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8FDA0" wp14:editId="3D36D2EB">
                <wp:simplePos x="0" y="0"/>
                <wp:positionH relativeFrom="column">
                  <wp:posOffset>47625</wp:posOffset>
                </wp:positionH>
                <wp:positionV relativeFrom="paragraph">
                  <wp:posOffset>-388619</wp:posOffset>
                </wp:positionV>
                <wp:extent cx="93535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8" w:rsidRDefault="008A1518" w:rsidP="00695113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4. Need of Information </w:t>
                            </w:r>
                          </w:p>
                          <w:tbl>
                            <w:tblPr>
                              <w:tblW w:w="1417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4961"/>
                              <w:gridCol w:w="8363"/>
                            </w:tblGrid>
                            <w:tr w:rsidR="008A1518" w:rsidRPr="008A1518" w:rsidTr="00D66591">
                              <w:trPr>
                                <w:trHeight w:val="2790"/>
                              </w:trPr>
                              <w:tc>
                                <w:tcPr>
                                  <w:tcW w:w="851" w:type="dxa"/>
                                </w:tcPr>
                                <w:p w:rsidR="008A1518" w:rsidRPr="008A1518" w:rsidRDefault="008A1518" w:rsidP="001B0EB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 xml:space="preserve">I would like information which 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</w:pPr>
                                </w:p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 answer)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 xml:space="preserve">Tells 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>you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 xml:space="preserve"> about likely future impacts Provides teaching on what do to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 xml:space="preserve">Explains what is causing the changes being experienced  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Tells me what the causes are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provides you with education and teaching on what to do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 xml:space="preserve">Tells me who I can speak to </w:t>
                                  </w:r>
                                  <w:proofErr w:type="spellStart"/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to</w:t>
                                  </w:r>
                                  <w:proofErr w:type="spellEnd"/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 xml:space="preserve"> find out more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Educates children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Explains what climate change is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lang w:val="en-US"/>
                                    </w:rPr>
                                    <w:t xml:space="preserve"> 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Allows you to learn skills and successes from other people’s experiences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Allows you to be connected to other people’s experiences educational for children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743" w:hanging="743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8A1518" w:rsidRPr="008A1518" w:rsidTr="00D66591">
                              <w:trPr>
                                <w:trHeight w:val="1256"/>
                              </w:trPr>
                              <w:tc>
                                <w:tcPr>
                                  <w:tcW w:w="851" w:type="dxa"/>
                                </w:tcPr>
                                <w:p w:rsidR="008A1518" w:rsidRPr="008A1518" w:rsidRDefault="008A1518" w:rsidP="001B0EB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  <w:t>Which media  do you prefer to deliver information? You can choose 1 answer from the following :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i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Mobile Phone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Local TV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Local Radio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</w:rPr>
                                    <w:t>Poster</w:t>
                                  </w:r>
                                </w:p>
                                <w:p w:rsidR="008A1518" w:rsidRPr="008A1518" w:rsidRDefault="008A1518" w:rsidP="00D66591">
                                  <w:pPr>
                                    <w:rPr>
                                      <w:rFonts w:asciiTheme="minorBidi" w:hAnsiTheme="minorBidi" w:cstheme="minorBid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1518" w:rsidRPr="00242067" w:rsidRDefault="008A1518" w:rsidP="008A15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-30.6pt;width:736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">
                <v:textbox>
                  <w:txbxContent>
                    <w:p w:rsidR="008A1518" w:rsidRDefault="008A1518" w:rsidP="00695113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 w:rsidRPr="008A1518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4. Need of Information </w:t>
                      </w:r>
                    </w:p>
                    <w:tbl>
                      <w:tblPr>
                        <w:tblW w:w="1417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4961"/>
                        <w:gridCol w:w="8363"/>
                      </w:tblGrid>
                      <w:tr w:rsidR="008A1518" w:rsidRPr="008A1518" w:rsidTr="00D66591">
                        <w:trPr>
                          <w:trHeight w:val="2790"/>
                        </w:trPr>
                        <w:tc>
                          <w:tcPr>
                            <w:tcW w:w="851" w:type="dxa"/>
                          </w:tcPr>
                          <w:p w:rsidR="008A1518" w:rsidRPr="008A1518" w:rsidRDefault="008A1518" w:rsidP="001B0EB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 xml:space="preserve">I would like information which </w:t>
                            </w:r>
                          </w:p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</w:pPr>
                          </w:p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 answer)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Tells 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>you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 about likely future impacts Provides teaching on what do to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Explains what is causing the changes being experienced  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Tells me what the causes are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provides you with education and teaching on what to do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Tells me who I can speak to </w:t>
                            </w:r>
                            <w:proofErr w:type="spellStart"/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to</w:t>
                            </w:r>
                            <w:proofErr w:type="spellEnd"/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 xml:space="preserve"> find out more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Educates children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Explains what climate change is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Allows you to learn skills and successes from other people’s experiences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Allows you to be connected to other people’s experiences educational for children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43" w:hanging="743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I don’t know</w:t>
                            </w:r>
                          </w:p>
                        </w:tc>
                      </w:tr>
                      <w:tr w:rsidR="008A1518" w:rsidRPr="008A1518" w:rsidTr="00D66591">
                        <w:trPr>
                          <w:trHeight w:val="1256"/>
                        </w:trPr>
                        <w:tc>
                          <w:tcPr>
                            <w:tcW w:w="851" w:type="dxa"/>
                          </w:tcPr>
                          <w:p w:rsidR="008A1518" w:rsidRPr="008A1518" w:rsidRDefault="008A1518" w:rsidP="001B0EB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szCs w:val="22"/>
                              </w:rPr>
                              <w:t>Which media  do you prefer to deliver information? You can choose 1 answer from the following :</w:t>
                            </w:r>
                          </w:p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i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Mobile Phone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Local TV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Local Radio</w:t>
                            </w:r>
                          </w:p>
                          <w:p w:rsidR="008A1518" w:rsidRPr="008A1518" w:rsidRDefault="008A1518" w:rsidP="00D665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</w:rPr>
                              <w:t>Poster</w:t>
                            </w:r>
                          </w:p>
                          <w:p w:rsidR="008A1518" w:rsidRPr="008A1518" w:rsidRDefault="008A1518" w:rsidP="00D66591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A1518" w:rsidRPr="00242067" w:rsidRDefault="008A1518" w:rsidP="008A15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8A1518" w:rsidP="008A1518"/>
    <w:p w:rsidR="008A1518" w:rsidRDefault="00695113" w:rsidP="00695113">
      <w:r>
        <w:br w:type="page"/>
      </w:r>
      <w:bookmarkStart w:id="0" w:name="_GoBack"/>
      <w:bookmarkEnd w:id="0"/>
    </w:p>
    <w:p w:rsidR="008A1518" w:rsidRDefault="008A1518" w:rsidP="008A1518"/>
    <w:p w:rsidR="008A1518" w:rsidRDefault="008A1518" w:rsidP="008A1518"/>
    <w:p w:rsidR="008A1518" w:rsidRDefault="00695113" w:rsidP="008A15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68590" wp14:editId="64DECBF6">
                <wp:simplePos x="0" y="0"/>
                <wp:positionH relativeFrom="column">
                  <wp:posOffset>-9525</wp:posOffset>
                </wp:positionH>
                <wp:positionV relativeFrom="paragraph">
                  <wp:posOffset>-379095</wp:posOffset>
                </wp:positionV>
                <wp:extent cx="9353550" cy="413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8" w:rsidRPr="008A1518" w:rsidRDefault="00695113" w:rsidP="008A1518">
                            <w:pP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>5</w:t>
                            </w:r>
                            <w:r w:rsidR="008A1518" w:rsidRPr="008A1518">
                              <w:rPr>
                                <w:rFonts w:asciiTheme="minorBidi" w:hAnsiTheme="minorBidi" w:cstheme="minorBidi"/>
                                <w:b/>
                                <w:szCs w:val="22"/>
                              </w:rPr>
                              <w:t xml:space="preserve">. Perception of Climate Change </w:t>
                            </w:r>
                          </w:p>
                          <w:p w:rsidR="008A1518" w:rsidRPr="008A1518" w:rsidRDefault="008A1518" w:rsidP="008A1518">
                            <w:pPr>
                              <w:rPr>
                                <w:rFonts w:asciiTheme="minorBidi" w:hAnsiTheme="minorBidi" w:cstheme="minorBidi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42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4"/>
                              <w:gridCol w:w="6123"/>
                              <w:gridCol w:w="7336"/>
                            </w:tblGrid>
                            <w:tr w:rsidR="008A1518" w:rsidRPr="008A1518" w:rsidTr="00695113">
                              <w:trPr>
                                <w:trHeight w:val="1233"/>
                              </w:trPr>
                              <w:tc>
                                <w:tcPr>
                                  <w:tcW w:w="824" w:type="dxa"/>
                                </w:tcPr>
                                <w:p w:rsidR="008A1518" w:rsidRPr="008A1518" w:rsidRDefault="008A1518" w:rsidP="004008C3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8A1518" w:rsidRPr="008A1518" w:rsidRDefault="008A1518" w:rsidP="008A1518">
                                  <w:pPr>
                                    <w:pStyle w:val="Responsecategs"/>
                                    <w:tabs>
                                      <w:tab w:val="left" w:pos="362"/>
                                    </w:tabs>
                                    <w:spacing w:after="100" w:afterAutospacing="1"/>
                                    <w:ind w:left="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According to your knowledge, what are the indications of climate change? </w:t>
                                  </w:r>
                                </w:p>
                                <w:p w:rsidR="008A1518" w:rsidRPr="008A1518" w:rsidRDefault="008A1518" w:rsidP="00151F4E">
                                  <w:p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</w:tcPr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Rainy/dry seasons are uncertain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Prolonged dry seasons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Rain with unusual strong wind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None of them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Others____________________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right" w:leader="dot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</w:tc>
                            </w:tr>
                            <w:tr w:rsidR="008A1518" w:rsidRPr="008A1518" w:rsidTr="00695113">
                              <w:trPr>
                                <w:trHeight w:val="1253"/>
                              </w:trPr>
                              <w:tc>
                                <w:tcPr>
                                  <w:tcW w:w="824" w:type="dxa"/>
                                </w:tcPr>
                                <w:p w:rsidR="008A1518" w:rsidRPr="008A1518" w:rsidRDefault="008A1518" w:rsidP="00FB0C0E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8A1518" w:rsidRPr="008A1518" w:rsidRDefault="008A1518" w:rsidP="00151F4E">
                                  <w:pPr>
                                    <w:pStyle w:val="Responsecategs"/>
                                    <w:tabs>
                                      <w:tab w:val="left" w:pos="362"/>
                                    </w:tabs>
                                    <w:spacing w:after="100" w:afterAutospacing="1"/>
                                    <w:ind w:left="0" w:firstLine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Please tell me what are the impacts that you experience!</w:t>
                                  </w:r>
                                </w:p>
                                <w:p w:rsidR="008A1518" w:rsidRPr="008A1518" w:rsidRDefault="008A1518" w:rsidP="00151F4E">
                                  <w:pPr>
                                    <w:pStyle w:val="BodyText2"/>
                                    <w:spacing w:after="100" w:afterAutospacing="1"/>
                                    <w:ind w:left="0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</w:pPr>
                                </w:p>
                                <w:p w:rsidR="008A1518" w:rsidRPr="008A1518" w:rsidRDefault="008A1518" w:rsidP="00151F4E">
                                  <w:p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</w:rPr>
                                    <w:t>(choose 1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</w:tcPr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Disruption of livelihood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Affected from climate related disaster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Health problems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Not experienced any impacts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2"/>
                                    </w:numPr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____________________</w:t>
                                  </w:r>
                                </w:p>
                              </w:tc>
                            </w:tr>
                            <w:tr w:rsidR="008A1518" w:rsidRPr="008A1518" w:rsidTr="00695113">
                              <w:trPr>
                                <w:trHeight w:val="1282"/>
                              </w:trPr>
                              <w:tc>
                                <w:tcPr>
                                  <w:tcW w:w="824" w:type="dxa"/>
                                </w:tcPr>
                                <w:p w:rsidR="008A1518" w:rsidRPr="008A1518" w:rsidRDefault="008A1518" w:rsidP="00151F4E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Cs w:val="22"/>
                                      <w:shd w:val="clear" w:color="auto" w:fill="FFFFFF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8A1518" w:rsidRPr="008A1518" w:rsidRDefault="008A1518" w:rsidP="00151F4E">
                                  <w:pPr>
                                    <w:pStyle w:val="BodyText2"/>
                                    <w:spacing w:after="100" w:afterAutospacing="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What could you do to reduce climate change ? </w:t>
                                  </w:r>
                                </w:p>
                                <w:p w:rsidR="008A1518" w:rsidRPr="008A1518" w:rsidRDefault="008A1518" w:rsidP="00151F4E">
                                  <w:pPr>
                                    <w:pStyle w:val="BodyText2"/>
                                    <w:spacing w:after="100" w:afterAutospacing="1"/>
                                    <w:jc w:val="left"/>
                                    <w:rPr>
                                      <w:rFonts w:asciiTheme="minorBidi" w:hAnsiTheme="minorBidi" w:cstheme="minorBidi"/>
                                      <w:b/>
                                      <w:noProof/>
                                      <w:sz w:val="22"/>
                                      <w:szCs w:val="22"/>
                                      <w:u w:val="single"/>
                                      <w:lang w:val="en-US" w:eastAsia="en-US"/>
                                    </w:rPr>
                                  </w:pPr>
                                </w:p>
                                <w:p w:rsidR="008A1518" w:rsidRPr="008A1518" w:rsidRDefault="008A1518" w:rsidP="00151F4E">
                                  <w:pPr>
                                    <w:pStyle w:val="BodyText2"/>
                                    <w:spacing w:after="100" w:afterAutospacing="1"/>
                                    <w:jc w:val="left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</w:rPr>
                                    <w:t>(choose 1</w:t>
                                  </w: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</w:tcPr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Saving  electricity/energy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Recycling waste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Reducing plastic waste 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Plan trees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Others: ____________________</w:t>
                                  </w:r>
                                </w:p>
                                <w:p w:rsidR="008A1518" w:rsidRPr="008A1518" w:rsidRDefault="008A1518" w:rsidP="008D5668">
                                  <w:pPr>
                                    <w:pStyle w:val="Responsecategs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3942"/>
                                      <w:tab w:val="num" w:pos="449"/>
                                    </w:tabs>
                                    <w:spacing w:after="100" w:afterAutospacing="1"/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8A1518">
                                    <w:rPr>
                                      <w:rFonts w:asciiTheme="minorBidi" w:hAnsiTheme="minorBidi" w:cstheme="minorBidi"/>
                                      <w:noProof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 not know</w:t>
                                  </w:r>
                                </w:p>
                              </w:tc>
                            </w:tr>
                          </w:tbl>
                          <w:p w:rsidR="008A1518" w:rsidRPr="00242067" w:rsidRDefault="008A1518" w:rsidP="008A15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-29.85pt;width:736.5pt;height:3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">
                <v:textbox>
                  <w:txbxContent>
                    <w:p w:rsidR="008A1518" w:rsidRPr="008A1518" w:rsidRDefault="00695113" w:rsidP="008A1518">
                      <w:pP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>5</w:t>
                      </w:r>
                      <w:r w:rsidR="008A1518" w:rsidRPr="008A1518">
                        <w:rPr>
                          <w:rFonts w:asciiTheme="minorBidi" w:hAnsiTheme="minorBidi" w:cstheme="minorBidi"/>
                          <w:b/>
                          <w:szCs w:val="22"/>
                        </w:rPr>
                        <w:t xml:space="preserve">. Perception of Climate Change </w:t>
                      </w:r>
                    </w:p>
                    <w:p w:rsidR="008A1518" w:rsidRPr="008A1518" w:rsidRDefault="008A1518" w:rsidP="008A1518">
                      <w:pPr>
                        <w:rPr>
                          <w:rFonts w:asciiTheme="minorBidi" w:hAnsiTheme="minorBidi" w:cstheme="minorBidi"/>
                          <w:szCs w:val="22"/>
                        </w:rPr>
                      </w:pPr>
                    </w:p>
                    <w:tbl>
                      <w:tblPr>
                        <w:tblW w:w="142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4"/>
                        <w:gridCol w:w="6123"/>
                        <w:gridCol w:w="7336"/>
                      </w:tblGrid>
                      <w:tr w:rsidR="008A1518" w:rsidRPr="008A1518" w:rsidTr="00695113">
                        <w:trPr>
                          <w:trHeight w:val="1233"/>
                        </w:trPr>
                        <w:tc>
                          <w:tcPr>
                            <w:tcW w:w="824" w:type="dxa"/>
                          </w:tcPr>
                          <w:p w:rsidR="008A1518" w:rsidRPr="008A1518" w:rsidRDefault="008A1518" w:rsidP="004008C3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8A1518" w:rsidRPr="008A1518" w:rsidRDefault="008A1518" w:rsidP="008A1518">
                            <w:pPr>
                              <w:pStyle w:val="Responsecategs"/>
                              <w:tabs>
                                <w:tab w:val="left" w:pos="362"/>
                              </w:tabs>
                              <w:spacing w:after="100" w:afterAutospacing="1"/>
                              <w:ind w:left="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According to your knowledge, what are the indications of climate change? </w:t>
                            </w:r>
                          </w:p>
                          <w:p w:rsidR="008A1518" w:rsidRPr="008A1518" w:rsidRDefault="008A1518" w:rsidP="00151F4E">
                            <w:p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7336" w:type="dxa"/>
                          </w:tcPr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Rainy/dry seasons are uncertain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Prolonged dry seasons 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Rain with unusual strong wind 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None of them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Others____________________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leader="dot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</w:tc>
                      </w:tr>
                      <w:tr w:rsidR="008A1518" w:rsidRPr="008A1518" w:rsidTr="00695113">
                        <w:trPr>
                          <w:trHeight w:val="1253"/>
                        </w:trPr>
                        <w:tc>
                          <w:tcPr>
                            <w:tcW w:w="824" w:type="dxa"/>
                          </w:tcPr>
                          <w:p w:rsidR="008A1518" w:rsidRPr="008A1518" w:rsidRDefault="008A1518" w:rsidP="00FB0C0E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8A1518" w:rsidRPr="008A1518" w:rsidRDefault="008A1518" w:rsidP="00151F4E">
                            <w:pPr>
                              <w:pStyle w:val="Responsecategs"/>
                              <w:tabs>
                                <w:tab w:val="left" w:pos="362"/>
                              </w:tabs>
                              <w:spacing w:after="100" w:afterAutospacing="1"/>
                              <w:ind w:left="0" w:firstLine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Please tell me what are the impacts that you experience!</w:t>
                            </w:r>
                          </w:p>
                          <w:p w:rsidR="008A1518" w:rsidRPr="008A1518" w:rsidRDefault="008A1518" w:rsidP="00151F4E">
                            <w:pPr>
                              <w:pStyle w:val="BodyText2"/>
                              <w:spacing w:after="100" w:afterAutospacing="1"/>
                              <w:ind w:left="0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8A1518" w:rsidRPr="008A1518" w:rsidRDefault="008A1518" w:rsidP="00151F4E">
                            <w:p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</w:rPr>
                              <w:t>(choose 1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6" w:type="dxa"/>
                          </w:tcPr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Disruption of livelihood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Affected from climate related disaster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Health problems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Not experienced any impacts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2"/>
                              </w:numPr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____________________</w:t>
                            </w:r>
                          </w:p>
                        </w:tc>
                      </w:tr>
                      <w:tr w:rsidR="008A1518" w:rsidRPr="008A1518" w:rsidTr="00695113">
                        <w:trPr>
                          <w:trHeight w:val="1282"/>
                        </w:trPr>
                        <w:tc>
                          <w:tcPr>
                            <w:tcW w:w="824" w:type="dxa"/>
                          </w:tcPr>
                          <w:p w:rsidR="008A1518" w:rsidRPr="008A1518" w:rsidRDefault="008A1518" w:rsidP="00151F4E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Cs w:val="22"/>
                                <w:shd w:val="clear" w:color="auto" w:fill="FFFFFF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8A1518" w:rsidRPr="008A1518" w:rsidRDefault="008A1518" w:rsidP="00151F4E">
                            <w:pPr>
                              <w:pStyle w:val="BodyText2"/>
                              <w:spacing w:after="100" w:afterAutospacing="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What could you do to reduce climate change ? </w:t>
                            </w:r>
                          </w:p>
                          <w:p w:rsidR="008A1518" w:rsidRPr="008A1518" w:rsidRDefault="008A1518" w:rsidP="00151F4E">
                            <w:pPr>
                              <w:pStyle w:val="BodyText2"/>
                              <w:spacing w:after="100" w:afterAutospacing="1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noProof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</w:pPr>
                          </w:p>
                          <w:p w:rsidR="008A1518" w:rsidRPr="008A1518" w:rsidRDefault="008A1518" w:rsidP="00151F4E">
                            <w:pPr>
                              <w:pStyle w:val="BodyText2"/>
                              <w:spacing w:after="100" w:afterAutospacing="1"/>
                              <w:jc w:val="left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</w:rPr>
                              <w:t>(choose 1</w:t>
                            </w: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6" w:type="dxa"/>
                          </w:tcPr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Saving  electricity/energy 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Recycling waste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 xml:space="preserve">Reducing plastic waste 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Plan trees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Others: ____________________</w:t>
                            </w:r>
                          </w:p>
                          <w:p w:rsidR="008A1518" w:rsidRPr="008A1518" w:rsidRDefault="008A1518" w:rsidP="008D5668">
                            <w:pPr>
                              <w:pStyle w:val="Responsecategs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942"/>
                                <w:tab w:val="num" w:pos="449"/>
                              </w:tabs>
                              <w:spacing w:after="100" w:afterAutospacing="1"/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A1518"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t>Do not know</w:t>
                            </w:r>
                          </w:p>
                        </w:tc>
                      </w:tr>
                    </w:tbl>
                    <w:p w:rsidR="008A1518" w:rsidRPr="00242067" w:rsidRDefault="008A1518" w:rsidP="008A15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18" w:rsidRDefault="008A1518" w:rsidP="00695113"/>
    <w:p w:rsidR="008A1518" w:rsidRDefault="008A1518" w:rsidP="008A1518"/>
    <w:p w:rsidR="0060392E" w:rsidRPr="0060392E" w:rsidRDefault="0060392E" w:rsidP="0060392E">
      <w:pPr>
        <w:rPr>
          <w:rFonts w:asciiTheme="minorBidi" w:hAnsiTheme="minorBidi" w:cstheme="minorBidi"/>
          <w:szCs w:val="22"/>
        </w:rPr>
      </w:pPr>
    </w:p>
    <w:p w:rsidR="0060392E" w:rsidRDefault="0060392E" w:rsidP="0060392E"/>
    <w:p w:rsidR="00E91D9D" w:rsidRPr="0060392E" w:rsidRDefault="00B0095F" w:rsidP="00E91D9D"/>
    <w:sectPr w:rsidR="00E91D9D" w:rsidRPr="0060392E" w:rsidSect="00202015">
      <w:headerReference w:type="default" r:id="rId8"/>
      <w:footerReference w:type="default" r:id="rId9"/>
      <w:footerReference w:type="first" r:id="rId10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5F" w:rsidRDefault="00B0095F">
      <w:r>
        <w:separator/>
      </w:r>
    </w:p>
    <w:p w:rsidR="00B0095F" w:rsidRDefault="00B0095F"/>
    <w:p w:rsidR="00B0095F" w:rsidRDefault="00B0095F"/>
  </w:endnote>
  <w:endnote w:type="continuationSeparator" w:id="0">
    <w:p w:rsidR="00B0095F" w:rsidRDefault="00B0095F">
      <w:r>
        <w:continuationSeparator/>
      </w:r>
    </w:p>
    <w:p w:rsidR="00B0095F" w:rsidRDefault="00B0095F"/>
    <w:p w:rsidR="00B0095F" w:rsidRDefault="00B0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4F7E4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929D833" wp14:editId="7557D219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42C4B37" wp14:editId="424E70BF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E4061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0A7C27E" wp14:editId="6EDD5B73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413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F6B483" wp14:editId="1E77B000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5F" w:rsidRDefault="00B0095F">
      <w:r>
        <w:separator/>
      </w:r>
    </w:p>
    <w:p w:rsidR="00B0095F" w:rsidRDefault="00B0095F"/>
    <w:p w:rsidR="00B0095F" w:rsidRDefault="00B0095F"/>
  </w:footnote>
  <w:footnote w:type="continuationSeparator" w:id="0">
    <w:p w:rsidR="00B0095F" w:rsidRDefault="00B0095F">
      <w:r>
        <w:continuationSeparator/>
      </w:r>
    </w:p>
    <w:p w:rsidR="00B0095F" w:rsidRDefault="00B0095F"/>
    <w:p w:rsidR="00B0095F" w:rsidRDefault="00B009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695113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B0EBD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695113">
      <w:rPr>
        <w:rStyle w:val="PageNumber"/>
        <w:rFonts w:ascii="Arial" w:hAnsi="Arial" w:cs="Arial"/>
        <w:color w:val="auto"/>
        <w:sz w:val="16"/>
        <w:szCs w:val="16"/>
      </w:rPr>
      <w:t>Exercise of Public Awareness Public Education: Community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r w:rsidR="00202015"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202015"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:rsidR="00E91D9D" w:rsidRDefault="00B0095F" w:rsidP="00E91D9D"/>
  <w:p w:rsidR="00E91D9D" w:rsidRDefault="00B009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88"/>
    <w:multiLevelType w:val="hybridMultilevel"/>
    <w:tmpl w:val="83FA9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F2425"/>
    <w:multiLevelType w:val="hybridMultilevel"/>
    <w:tmpl w:val="CC6CD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A3FA1"/>
    <w:multiLevelType w:val="hybridMultilevel"/>
    <w:tmpl w:val="4D201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2BD7"/>
    <w:multiLevelType w:val="hybridMultilevel"/>
    <w:tmpl w:val="1AD4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BD0"/>
    <w:multiLevelType w:val="hybridMultilevel"/>
    <w:tmpl w:val="5A36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308"/>
    <w:multiLevelType w:val="hybridMultilevel"/>
    <w:tmpl w:val="CF4E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81B94"/>
    <w:multiLevelType w:val="hybridMultilevel"/>
    <w:tmpl w:val="8AF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6D26"/>
    <w:multiLevelType w:val="hybridMultilevel"/>
    <w:tmpl w:val="4462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EFD"/>
    <w:multiLevelType w:val="hybridMultilevel"/>
    <w:tmpl w:val="B1FC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15FE6"/>
    <w:multiLevelType w:val="hybridMultilevel"/>
    <w:tmpl w:val="A2901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45743"/>
    <w:multiLevelType w:val="hybridMultilevel"/>
    <w:tmpl w:val="CDE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625E"/>
    <w:multiLevelType w:val="hybridMultilevel"/>
    <w:tmpl w:val="E346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102F65"/>
    <w:rsid w:val="001B0EBD"/>
    <w:rsid w:val="00202015"/>
    <w:rsid w:val="002311CA"/>
    <w:rsid w:val="002942E3"/>
    <w:rsid w:val="002D45EC"/>
    <w:rsid w:val="003D5342"/>
    <w:rsid w:val="004F7E40"/>
    <w:rsid w:val="0060392E"/>
    <w:rsid w:val="00695113"/>
    <w:rsid w:val="007C1A84"/>
    <w:rsid w:val="008A1518"/>
    <w:rsid w:val="008D5668"/>
    <w:rsid w:val="008E6503"/>
    <w:rsid w:val="00B0095F"/>
    <w:rsid w:val="00BA50C6"/>
    <w:rsid w:val="00D66591"/>
    <w:rsid w:val="00DD5623"/>
    <w:rsid w:val="00E40611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odyText2">
    <w:name w:val="Body Text 2"/>
    <w:basedOn w:val="Normal"/>
    <w:link w:val="BodyText2Char"/>
    <w:rsid w:val="008A1518"/>
    <w:pPr>
      <w:spacing w:before="0"/>
      <w:ind w:left="20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8A1518"/>
    <w:rPr>
      <w:rFonts w:ascii="Times New Roman" w:eastAsia="Times New Roman" w:hAnsi="Times New Roman"/>
      <w:lang w:val="fr-FR" w:eastAsia="x-none"/>
    </w:rPr>
  </w:style>
  <w:style w:type="paragraph" w:customStyle="1" w:styleId="Responsecategs">
    <w:name w:val="Response categs....."/>
    <w:basedOn w:val="Normal"/>
    <w:link w:val="ResponsecategsChar"/>
    <w:rsid w:val="008A1518"/>
    <w:pPr>
      <w:tabs>
        <w:tab w:val="right" w:leader="dot" w:pos="3942"/>
      </w:tabs>
      <w:spacing w:before="0"/>
      <w:ind w:left="216" w:hanging="216"/>
    </w:pPr>
    <w:rPr>
      <w:rFonts w:eastAsia="Times New Roman"/>
      <w:sz w:val="20"/>
      <w:szCs w:val="20"/>
      <w:lang w:val="x-none" w:eastAsia="x-none"/>
    </w:rPr>
  </w:style>
  <w:style w:type="character" w:customStyle="1" w:styleId="ResponsecategsChar">
    <w:name w:val="Response categs..... Char"/>
    <w:link w:val="Responsecategs"/>
    <w:locked/>
    <w:rsid w:val="008A1518"/>
    <w:rPr>
      <w:rFonts w:ascii="Arial" w:eastAsia="Times New Roman" w:hAnsi="Arial"/>
      <w:lang w:val="x-none" w:eastAsia="x-none"/>
    </w:rPr>
  </w:style>
  <w:style w:type="character" w:customStyle="1" w:styleId="hps">
    <w:name w:val="hps"/>
    <w:rsid w:val="008A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odyText2">
    <w:name w:val="Body Text 2"/>
    <w:basedOn w:val="Normal"/>
    <w:link w:val="BodyText2Char"/>
    <w:rsid w:val="008A1518"/>
    <w:pPr>
      <w:spacing w:before="0"/>
      <w:ind w:left="20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8A1518"/>
    <w:rPr>
      <w:rFonts w:ascii="Times New Roman" w:eastAsia="Times New Roman" w:hAnsi="Times New Roman"/>
      <w:lang w:val="fr-FR" w:eastAsia="x-none"/>
    </w:rPr>
  </w:style>
  <w:style w:type="paragraph" w:customStyle="1" w:styleId="Responsecategs">
    <w:name w:val="Response categs....."/>
    <w:basedOn w:val="Normal"/>
    <w:link w:val="ResponsecategsChar"/>
    <w:rsid w:val="008A1518"/>
    <w:pPr>
      <w:tabs>
        <w:tab w:val="right" w:leader="dot" w:pos="3942"/>
      </w:tabs>
      <w:spacing w:before="0"/>
      <w:ind w:left="216" w:hanging="216"/>
    </w:pPr>
    <w:rPr>
      <w:rFonts w:eastAsia="Times New Roman"/>
      <w:sz w:val="20"/>
      <w:szCs w:val="20"/>
      <w:lang w:val="x-none" w:eastAsia="x-none"/>
    </w:rPr>
  </w:style>
  <w:style w:type="character" w:customStyle="1" w:styleId="ResponsecategsChar">
    <w:name w:val="Response categs..... Char"/>
    <w:link w:val="Responsecategs"/>
    <w:locked/>
    <w:rsid w:val="008A1518"/>
    <w:rPr>
      <w:rFonts w:ascii="Arial" w:eastAsia="Times New Roman" w:hAnsi="Arial"/>
      <w:lang w:val="x-none" w:eastAsia="x-none"/>
    </w:rPr>
  </w:style>
  <w:style w:type="character" w:customStyle="1" w:styleId="hps">
    <w:name w:val="hps"/>
    <w:rsid w:val="008A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4</cp:revision>
  <dcterms:created xsi:type="dcterms:W3CDTF">2014-11-13T03:05:00Z</dcterms:created>
  <dcterms:modified xsi:type="dcterms:W3CDTF">2014-12-24T06:32:00Z</dcterms:modified>
</cp:coreProperties>
</file>